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DE" w:rsidRPr="00FF7D6F" w:rsidRDefault="003769DE" w:rsidP="003769D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/>
        </w:rPr>
        <w:t>FORMULAR 6</w:t>
      </w:r>
    </w:p>
    <w:p w:rsidR="003769DE" w:rsidRPr="00FF7D6F" w:rsidRDefault="003769DE" w:rsidP="003769D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</w:p>
    <w:p w:rsidR="003769DE" w:rsidRPr="00FF7D6F" w:rsidRDefault="003769DE" w:rsidP="003769D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</w:p>
    <w:p w:rsidR="003769DE" w:rsidRPr="00FF7D6F" w:rsidRDefault="003769DE" w:rsidP="003769D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>DECLARAŢIE</w:t>
      </w:r>
    </w:p>
    <w:p w:rsidR="003769DE" w:rsidRDefault="003769DE" w:rsidP="003769D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/>
        </w:rPr>
        <w:t>PRIVIND APARTENENȚA LA CONSILIILE DE ADMINISTRAȚIE</w:t>
      </w:r>
    </w:p>
    <w:p w:rsidR="003769DE" w:rsidRPr="00FF7D6F" w:rsidRDefault="003769DE" w:rsidP="003769D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3769DE" w:rsidRPr="00FF7D6F" w:rsidRDefault="003769DE" w:rsidP="003769DE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 w:firstLine="709"/>
        <w:rPr>
          <w:rFonts w:ascii="Times New Roman" w:eastAsia="Times New Roman" w:hAnsi="Times New Roman"/>
          <w:spacing w:val="1"/>
          <w:sz w:val="24"/>
          <w:szCs w:val="24"/>
          <w:lang w:val="ro-RO"/>
        </w:rPr>
      </w:pPr>
    </w:p>
    <w:p w:rsidR="003769DE" w:rsidRPr="00FF7D6F" w:rsidRDefault="003769DE" w:rsidP="003769DE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 w:firstLine="709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proofErr w:type="spellStart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Subsemnatul</w:t>
      </w:r>
      <w:proofErr w:type="spellEnd"/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/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 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având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>CN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P___________________________________</w:t>
      </w:r>
      <w:r w:rsidRPr="00FF7D6F">
        <w:rPr>
          <w:rFonts w:ascii="Times New Roman" w:eastAsia="Times New Roman" w:hAnsi="Times New Roman"/>
          <w:spacing w:val="1"/>
          <w:sz w:val="24"/>
          <w:szCs w:val="24"/>
          <w:lang w:val="fr-FR"/>
        </w:rPr>
        <w:t xml:space="preserve">,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/ă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___________________________,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fr-FR"/>
        </w:rPr>
        <w:t xml:space="preserve"> </w:t>
      </w:r>
      <w:proofErr w:type="spellStart"/>
      <w:r w:rsidRPr="00FF7D6F">
        <w:rPr>
          <w:rFonts w:ascii="Times New Roman" w:eastAsia="Times New Roman" w:hAnsi="Times New Roman"/>
          <w:sz w:val="24"/>
          <w:szCs w:val="24"/>
          <w:lang w:val="fr-FR"/>
        </w:rPr>
        <w:t>St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fr-FR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fr-FR"/>
        </w:rPr>
        <w:t>ada</w:t>
      </w:r>
      <w:proofErr w:type="spellEnd"/>
      <w:r w:rsidRPr="00FF7D6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</w:t>
      </w:r>
      <w:r w:rsidRPr="00FF7D6F">
        <w:rPr>
          <w:rFonts w:ascii="Times New Roman" w:eastAsia="Times New Roman" w:hAnsi="Times New Roman"/>
          <w:spacing w:val="-13"/>
          <w:sz w:val="24"/>
          <w:szCs w:val="24"/>
          <w:lang w:val="ro-RO"/>
        </w:rPr>
        <w:t>r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.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Bloc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Scara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Apartament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posesor al/a C.I., seria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Nr. _________,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eliberat/ă de _______________________________ la data de ________,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Telefon fix: _____________________, Telefon</w:t>
      </w:r>
      <w:r w:rsidRPr="00FF7D6F">
        <w:rPr>
          <w:rFonts w:ascii="Times New Roman" w:eastAsia="Times New Roman" w:hAnsi="Times New Roman"/>
          <w:spacing w:val="13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mobil: _____________________, E-mail: ____________________, ca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 xml:space="preserve"> şi aplicant/ă pentru postul de administrator la Societatea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cunoscând dispoziţiile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articolului 326</w:t>
      </w:r>
      <w:r w:rsidRPr="00FF7D6F"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  <w:t xml:space="preserve"> din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/>
        </w:rPr>
        <w:t>Codul Penal</w:t>
      </w:r>
      <w:r w:rsidRPr="00FF7D6F"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cu privire la falsul în declaraţii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declar pe proprie răspundere că fac parte din </w:t>
      </w: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</w:t>
      </w:r>
      <w:r w:rsidRPr="00FF7D6F">
        <w:rPr>
          <w:rFonts w:ascii="Times New Roman" w:eastAsia="Times New Roman" w:hAnsi="Times New Roman"/>
          <w:spacing w:val="35"/>
          <w:sz w:val="24"/>
          <w:szCs w:val="24"/>
          <w:lang w:val="ro-RO"/>
        </w:rPr>
        <w:t xml:space="preserve"> </w:t>
      </w:r>
      <w:r w:rsidRPr="00FF7D6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Consilii de Administraţie și/sau membru în Consiliul de Supraveghere în Societăţi comerciale sau întreprinderi publice al căror sediu se află pe teritoriul României.</w:t>
      </w:r>
    </w:p>
    <w:p w:rsidR="003769DE" w:rsidRDefault="003769DE" w:rsidP="003769DE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 xml:space="preserve">Dau prezenta declaraţie, fiindu-mi necesară la completarea dosarului de înscriere în procedura de selecție și nominalizare, </w:t>
      </w:r>
      <w:r w:rsidRPr="00FF7D6F">
        <w:rPr>
          <w:rFonts w:ascii="Times New Roman" w:eastAsia="Times New Roman" w:hAnsi="Times New Roman"/>
          <w:spacing w:val="3"/>
          <w:sz w:val="24"/>
          <w:szCs w:val="24"/>
          <w:lang w:val="ro-RO"/>
        </w:rPr>
        <w:t>pentru cele 3 posturi de administrator la Societatea</w:t>
      </w:r>
      <w:r w:rsidRPr="00FF7D6F">
        <w:rPr>
          <w:rFonts w:ascii="Times New Roman" w:eastAsia="Times New Roman" w:hAnsi="Times New Roman"/>
          <w:spacing w:val="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 xml:space="preserve">PAZĂ ȘI SERVICII COMUNITARE </w:t>
      </w:r>
      <w:r w:rsidRPr="00CF4FE3">
        <w:rPr>
          <w:rFonts w:ascii="Times New Roman" w:eastAsia="Times New Roman" w:hAnsi="Times New Roman"/>
          <w:b/>
          <w:bCs/>
          <w:kern w:val="1"/>
          <w:sz w:val="24"/>
          <w:szCs w:val="24"/>
          <w:lang w:val="ro-RO" w:eastAsia="zh-CN" w:bidi="hi-IN"/>
        </w:rPr>
        <w:t>S.R.L.</w:t>
      </w:r>
    </w:p>
    <w:p w:rsidR="003769DE" w:rsidRPr="00FF7D6F" w:rsidRDefault="003769DE" w:rsidP="003769DE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3769DE" w:rsidRPr="00FF7D6F" w:rsidRDefault="003769DE" w:rsidP="003769DE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3769DE" w:rsidRPr="00FF7D6F" w:rsidRDefault="003769DE" w:rsidP="003769DE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Data, </w:t>
      </w:r>
    </w:p>
    <w:p w:rsidR="003769DE" w:rsidRPr="00FF7D6F" w:rsidRDefault="003769DE" w:rsidP="003769DE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</w:t>
      </w:r>
    </w:p>
    <w:p w:rsidR="003769DE" w:rsidRPr="00FF7D6F" w:rsidRDefault="003769DE" w:rsidP="003769DE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3769DE" w:rsidRPr="00FF7D6F" w:rsidRDefault="003769DE" w:rsidP="003769DE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3769DE" w:rsidRPr="00FF7D6F" w:rsidRDefault="003769DE" w:rsidP="003769DE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  <w:r w:rsidRPr="00FF7D6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Semnătura,</w:t>
      </w:r>
    </w:p>
    <w:p w:rsidR="00000000" w:rsidRDefault="003769DE" w:rsidP="003769DE">
      <w:pPr>
        <w:widowControl w:val="0"/>
        <w:autoSpaceDE w:val="0"/>
        <w:autoSpaceDN w:val="0"/>
        <w:adjustRightInd w:val="0"/>
        <w:ind w:left="111" w:right="69" w:firstLine="720"/>
      </w:pPr>
      <w:r w:rsidRPr="00FF7D6F">
        <w:rPr>
          <w:rFonts w:ascii="Times New Roman" w:eastAsia="Times New Roman" w:hAnsi="Times New Roman"/>
          <w:sz w:val="24"/>
          <w:szCs w:val="24"/>
          <w:lang w:val="ro-RO"/>
        </w:rPr>
        <w:t>__________________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769DE"/>
    <w:rsid w:val="0037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cristian.murarasu</dc:creator>
  <cp:keywords/>
  <dc:description/>
  <cp:lastModifiedBy>cristian.murarasu</cp:lastModifiedBy>
  <cp:revision>2</cp:revision>
  <dcterms:created xsi:type="dcterms:W3CDTF">2025-05-19T11:53:00Z</dcterms:created>
  <dcterms:modified xsi:type="dcterms:W3CDTF">2025-05-19T11:54:00Z</dcterms:modified>
</cp:coreProperties>
</file>